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F3" w:rsidRPr="00090AF3" w:rsidRDefault="00F42EF5" w:rsidP="000518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Федерального </w:t>
      </w:r>
      <w:r w:rsidR="007E018F">
        <w:rPr>
          <w:sz w:val="28"/>
          <w:szCs w:val="28"/>
        </w:rPr>
        <w:t>казначейства по Республике Алтай в соответствии с приказом Управления Федерального казначейства по Республике Алтай от 15.12.2021 №</w:t>
      </w:r>
      <w:r w:rsidR="0045301E">
        <w:rPr>
          <w:sz w:val="28"/>
          <w:szCs w:val="28"/>
        </w:rPr>
        <w:t xml:space="preserve"> </w:t>
      </w:r>
      <w:bookmarkStart w:id="0" w:name="_GoBack"/>
      <w:bookmarkEnd w:id="0"/>
      <w:r w:rsidR="007E018F">
        <w:rPr>
          <w:sz w:val="28"/>
          <w:szCs w:val="28"/>
        </w:rPr>
        <w:t xml:space="preserve">294 «О назначении внеплановой выездной проверки Министерства экономического развития Республики Алтай» и на основании поручения Федерального казначейства от 16.09.2021 № 07-04-05/17-22397, в период с  20.12.2021 по 15.02.2022 в отношении </w:t>
      </w:r>
      <w:r w:rsidR="00982838">
        <w:rPr>
          <w:sz w:val="28"/>
          <w:szCs w:val="28"/>
        </w:rPr>
        <w:t>М</w:t>
      </w:r>
      <w:r w:rsidR="007E018F">
        <w:rPr>
          <w:sz w:val="28"/>
          <w:szCs w:val="28"/>
        </w:rPr>
        <w:t xml:space="preserve">инистерства экономического развития Республики Алтай проведена выездная проверка предоставления и использования субсидий, предоставленных из бюджета субъекта Российской Федерации бюджетным (автономным) учреждениям , источником которых являются межбюджетные трансферты из федерального бюджета, имеющих целевое назначение.  </w:t>
      </w:r>
    </w:p>
    <w:p w:rsidR="007E018F" w:rsidRPr="007B1D29" w:rsidRDefault="007E018F" w:rsidP="007E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D29">
        <w:rPr>
          <w:sz w:val="28"/>
          <w:szCs w:val="28"/>
        </w:rPr>
        <w:t>В ходе проведения проверки выявлены нарушения исполнения федерального законодательства. </w:t>
      </w:r>
    </w:p>
    <w:sectPr w:rsidR="007E018F" w:rsidRPr="007B1D29" w:rsidSect="002D39E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21"/>
    <w:rsid w:val="0005182A"/>
    <w:rsid w:val="00090AF3"/>
    <w:rsid w:val="00112534"/>
    <w:rsid w:val="001C141A"/>
    <w:rsid w:val="002D39E8"/>
    <w:rsid w:val="0045301E"/>
    <w:rsid w:val="006B441C"/>
    <w:rsid w:val="0076780F"/>
    <w:rsid w:val="007E018F"/>
    <w:rsid w:val="00982838"/>
    <w:rsid w:val="009A72D9"/>
    <w:rsid w:val="00AA5CB3"/>
    <w:rsid w:val="00CA0F89"/>
    <w:rsid w:val="00CA4321"/>
    <w:rsid w:val="00D93721"/>
    <w:rsid w:val="00E30D92"/>
    <w:rsid w:val="00E93625"/>
    <w:rsid w:val="00F4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B90F0-91F3-40C4-97DA-62AA7DF0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4</cp:revision>
  <cp:lastPrinted>2021-06-21T05:04:00Z</cp:lastPrinted>
  <dcterms:created xsi:type="dcterms:W3CDTF">2022-11-18T10:58:00Z</dcterms:created>
  <dcterms:modified xsi:type="dcterms:W3CDTF">2022-11-21T09:20:00Z</dcterms:modified>
</cp:coreProperties>
</file>